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AA2A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EK-1/A   </w:t>
      </w:r>
    </w:p>
    <w:p w14:paraId="6681F57B" w14:textId="77777777" w:rsidR="00822E9A" w:rsidRDefault="00A14ED6">
      <w:pPr>
        <w:spacing w:after="0"/>
        <w:ind w:left="-142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TAAHHÜTNAME (Üretici Müteşebbis)   </w:t>
      </w:r>
    </w:p>
    <w:tbl>
      <w:tblPr>
        <w:tblStyle w:val="TableGrid"/>
        <w:tblW w:w="9782" w:type="dxa"/>
        <w:tblInd w:w="-110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38"/>
        <w:gridCol w:w="5980"/>
        <w:gridCol w:w="3264"/>
      </w:tblGrid>
      <w:tr w:rsidR="00822E9A" w14:paraId="549E8FF4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2ED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DF82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Müteşebbis adı soyadı / Tüzel kişilik ise unvanı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E04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863DC89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142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E738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Eğitim durumu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F496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64E42145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3689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32C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Yaptığı iş/faaliyet/meslek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4209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06FE7A42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148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4923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İşi ile ilgili mesleki deneyim süresi (yıl)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7D1D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103CED8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CB5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794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Adresi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AED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1EB65F4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220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C0A0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Telefon numarası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B381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2A9F653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8D9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CBB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Doğum yeri ve tarihi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489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EB907C8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DBA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EAA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E-Posta adresi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4E49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CEBACA6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582" w14:textId="77777777" w:rsidR="00822E9A" w:rsidRDefault="00A14ED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34F9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Kayıtlı olduğu oda/dernek/kooperatif ve benzeri.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AF8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9219381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2AC2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EC5" w14:textId="20CCC4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Varsa </w:t>
            </w:r>
            <w:r w:rsidR="009E6461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icaret </w:t>
            </w:r>
            <w:r w:rsidR="009E6461">
              <w:rPr>
                <w:rFonts w:ascii="Times New Roman" w:eastAsia="Times New Roman" w:hAnsi="Times New Roman" w:cs="Times New Roman"/>
              </w:rPr>
              <w:t xml:space="preserve">Sicil No’su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18C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C025D35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85D2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877A" w14:textId="43C30B36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Varsa </w:t>
            </w:r>
            <w:r w:rsidR="009E6461">
              <w:rPr>
                <w:rFonts w:ascii="Times New Roman" w:eastAsia="Times New Roman" w:hAnsi="Times New Roman" w:cs="Times New Roman"/>
              </w:rPr>
              <w:t>Sanayi Sicil Belgesi</w:t>
            </w:r>
            <w:r>
              <w:rPr>
                <w:rFonts w:ascii="Times New Roman" w:eastAsia="Times New Roman" w:hAnsi="Times New Roman" w:cs="Times New Roman"/>
              </w:rPr>
              <w:t xml:space="preserve"> tarih ve no’su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4A62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ACB84B6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784B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E5F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yer alma / Parsel satın </w:t>
            </w:r>
            <w:r>
              <w:rPr>
                <w:rFonts w:ascii="Times New Roman" w:eastAsia="Times New Roman" w:hAnsi="Times New Roman" w:cs="Times New Roman"/>
                <w:i/>
              </w:rPr>
              <w:t>alma</w:t>
            </w:r>
            <w:r>
              <w:rPr>
                <w:rFonts w:ascii="Times New Roman" w:eastAsia="Times New Roman" w:hAnsi="Times New Roman" w:cs="Times New Roman"/>
              </w:rPr>
              <w:t xml:space="preserve"> talebinde bulunma tarihi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165A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698D044A" w14:textId="77777777">
        <w:trPr>
          <w:trHeight w:val="5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2A6F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8E0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>Projede planlanan /talep edilen işletme büyüklüğü (Baş/Adet/m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/Ton)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3070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FF4E7F4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6F49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CA4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talep edilen parsel büyüklüğü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9B6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19A3747B" w14:textId="77777777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781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BDDD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istihdam edilecek kişi sayısı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47F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AEE626B" w14:textId="77777777">
        <w:trPr>
          <w:trHeight w:val="739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4C14" w14:textId="77777777" w:rsidR="00822E9A" w:rsidRDefault="00A14ED6">
            <w:pPr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7A59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Müteşebbis bitkisel üretim faaliyetinde bulunuyor ise…..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956E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897C67A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28B53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AAB8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Hububat ekim alanı (dekar)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E32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5FACAA7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606A5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6FE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Yem bitkileri ekim alanı (dekar)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9F4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14455E8A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D274F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D5D8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Endüstri bitkileri ekim alanı (dekar)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8A1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28EDD3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85F6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031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>Sera alanı miktarı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8C4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C6394E5" w14:textId="77777777">
        <w:trPr>
          <w:trHeight w:val="322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46F0" w14:textId="77777777" w:rsidR="00822E9A" w:rsidRDefault="00A14ED6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07C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Müteşebbis hayvansal üretim faaliyetinde bulunuyor ise…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8314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5937B54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3EE23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5921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Büyükbaş miktarı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B78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0BF4C3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F0C18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F8F7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Küçükbaş miktarı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C7F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0951A61D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B9900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3F42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Kanatlı miktarı (adet)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1E7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487E93D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6D0C" w14:textId="77777777" w:rsidR="00822E9A" w:rsidRDefault="00822E9A"/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15E9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Su Ürünleri Yetiştiriciliği (Göl, Akarsu, Deniz)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075" w14:textId="77777777" w:rsidR="00822E9A" w:rsidRDefault="00A14ED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877D30A" w14:textId="77777777">
        <w:trPr>
          <w:trHeight w:val="384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8FBE" w14:textId="77777777" w:rsidR="00822E9A" w:rsidRDefault="00A14ED6">
            <w:pPr>
              <w:spacing w:after="1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1F9649E9" w14:textId="75DE28FF" w:rsidR="00822E9A" w:rsidRDefault="00A14ED6">
            <w:pPr>
              <w:spacing w:line="243" w:lineRule="auto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2B2CAF">
              <w:rPr>
                <w:rFonts w:ascii="Times New Roman" w:eastAsia="Times New Roman" w:hAnsi="Times New Roman" w:cs="Times New Roman"/>
                <w:sz w:val="24"/>
              </w:rPr>
              <w:t>Çanakkale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İli </w:t>
            </w:r>
            <w:r w:rsidR="002B2CAF">
              <w:rPr>
                <w:rFonts w:ascii="Times New Roman" w:eastAsia="Times New Roman" w:hAnsi="Times New Roman" w:cs="Times New Roman"/>
                <w:sz w:val="24"/>
              </w:rPr>
              <w:t>Ayvacık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İlçesinde kurulan </w:t>
            </w:r>
            <w:r w:rsidR="002B2CAF">
              <w:rPr>
                <w:rFonts w:ascii="Times New Roman" w:eastAsia="Times New Roman" w:hAnsi="Times New Roman" w:cs="Times New Roman"/>
                <w:sz w:val="24"/>
              </w:rPr>
              <w:t>Çanakkale Ayvacık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Tarıma Dayalı İhtisas Sera (Jeotermal Kaynaklı) Organize Sanayi Bölgesi’nde  …..…………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/dekar/ alanda örtü altı bitkisel üretim konusuna uygun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tesisi kurmak istiyorum.   </w:t>
            </w:r>
          </w:p>
          <w:p w14:paraId="639E39F9" w14:textId="1DB312E8" w:rsidR="00822E9A" w:rsidRDefault="00A14ED6">
            <w:pPr>
              <w:spacing w:line="238" w:lineRule="auto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 amaçla </w:t>
            </w:r>
            <w:r w:rsidR="002B2CAF">
              <w:rPr>
                <w:rFonts w:ascii="Times New Roman" w:eastAsia="Times New Roman" w:hAnsi="Times New Roman" w:cs="Times New Roman"/>
                <w:sz w:val="24"/>
              </w:rPr>
              <w:t xml:space="preserve">Çanakkale Ayvacık Tarıma Dayalı İhtisas Sera (Jeotermal Kaynaklı) Organize Sanayi Bölgesi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içerisinde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parselleri üzerinde …………………………………….  işletmesi kurmayı, kuruluş ve üretim aşamalarında Bakanlığın ve </w:t>
            </w:r>
            <w:r w:rsidR="001E2232">
              <w:rPr>
                <w:rFonts w:ascii="Times New Roman" w:eastAsia="Times New Roman" w:hAnsi="Times New Roman" w:cs="Times New Roman"/>
                <w:sz w:val="24"/>
              </w:rPr>
              <w:t>ÇANAKKALE AYVACIK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TDİOSB yönetiminin belirleyeceği kurallara uygun hareket etmeyi taahhüt ederim. …../…../202… </w:t>
            </w:r>
          </w:p>
          <w:p w14:paraId="4822E67D" w14:textId="77777777" w:rsidR="00822E9A" w:rsidRDefault="00A14ED6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F12BDD" w14:textId="77777777" w:rsidR="00822E9A" w:rsidRDefault="00A14ED6">
            <w:pPr>
              <w:spacing w:after="103"/>
              <w:ind w:right="101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İMZA </w:t>
            </w:r>
          </w:p>
          <w:p w14:paraId="282CB10D" w14:textId="77777777" w:rsidR="00822E9A" w:rsidRDefault="00A14ED6">
            <w:pPr>
              <w:spacing w:after="103"/>
              <w:ind w:right="50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Yetkili Ad Soyadı </w:t>
            </w:r>
          </w:p>
          <w:p w14:paraId="55910BA0" w14:textId="77777777" w:rsidR="00822E9A" w:rsidRDefault="00A14ED6">
            <w:pPr>
              <w:ind w:right="100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Unvan </w:t>
            </w:r>
          </w:p>
        </w:tc>
      </w:tr>
    </w:tbl>
    <w:p w14:paraId="67E7FF45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</w:t>
      </w:r>
    </w:p>
    <w:p w14:paraId="4A38F5B3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36A2A2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09C2B7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7FEA95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571298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714176" w14:textId="77777777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E9299A" w14:textId="21521160" w:rsidR="00822E9A" w:rsidRDefault="00A14ED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5EDDBB3" w14:textId="541477DA" w:rsidR="00822E9A" w:rsidRDefault="00A14ED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EK-1/B </w:t>
      </w:r>
    </w:p>
    <w:p w14:paraId="21B060B5" w14:textId="6C08A889" w:rsidR="00822E9A" w:rsidRDefault="00A14ED6" w:rsidP="00A14E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TAAHHÜTNAME (Sanayici Müteşebbis) </w:t>
      </w:r>
    </w:p>
    <w:tbl>
      <w:tblPr>
        <w:tblStyle w:val="TableGrid"/>
        <w:tblW w:w="10162" w:type="dxa"/>
        <w:tblInd w:w="-110" w:type="dxa"/>
        <w:tblCellMar>
          <w:top w:w="1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6216"/>
        <w:gridCol w:w="3389"/>
      </w:tblGrid>
      <w:tr w:rsidR="00822E9A" w14:paraId="33BE3CFE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EF5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BC2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Müteşebbis adı soyadı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CE4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7C31367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C7C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D36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Eğitim durumu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1B5A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4575B1E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29BC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10E6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Yaptığı iş/faaliyet/meslek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E48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BA6FF6B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B5F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D73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İşi ile ilgili mesleki deneyim süresi (yıl)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8A0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501FCC3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75AD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478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Firma adı/ünvanı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622B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7F721F0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A977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842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Adresi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9E6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DA4AE6B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D5AB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E706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Telefon numarası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AC37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6138348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333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DB0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Fax numarası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3A9E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3F4BDF46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0B9" w14:textId="77777777" w:rsidR="00822E9A" w:rsidRDefault="00A14ED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B4E1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E-Posta adresi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640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BA0592D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B17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952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Kayıtlı olduğu oda/dernek/kooperatif ve benzeri.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EAD9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0B6A722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108D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F25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Oda/dernek/kooperatif  sicil no’su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3D3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26E0634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A941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DA8" w14:textId="182D9711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Varsa </w:t>
            </w:r>
            <w:r w:rsidR="00996DF4">
              <w:rPr>
                <w:rFonts w:ascii="Times New Roman" w:eastAsia="Times New Roman" w:hAnsi="Times New Roman" w:cs="Times New Roman"/>
              </w:rPr>
              <w:t>Sanayi Sicil Belgesi</w:t>
            </w:r>
            <w:r>
              <w:rPr>
                <w:rFonts w:ascii="Times New Roman" w:eastAsia="Times New Roman" w:hAnsi="Times New Roman" w:cs="Times New Roman"/>
              </w:rPr>
              <w:t xml:space="preserve"> tarih ve no’su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DBE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5148F20B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D1D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8B4E" w14:textId="03D9C19B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Varsa </w:t>
            </w:r>
            <w:r w:rsidR="00996DF4">
              <w:rPr>
                <w:rFonts w:ascii="Times New Roman" w:eastAsia="Times New Roman" w:hAnsi="Times New Roman" w:cs="Times New Roman"/>
              </w:rPr>
              <w:t xml:space="preserve">Ticaret Sicil No’su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0AE6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1B5F2B16" w14:textId="77777777">
        <w:trPr>
          <w:trHeight w:val="6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7DB0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C624" w14:textId="77777777" w:rsidR="00822E9A" w:rsidRDefault="00A14ED6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Sermaye ve yapısı  (TL) </w:t>
            </w:r>
          </w:p>
          <w:p w14:paraId="07A24100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(Türk/Türk-Yabancı ortaklı/Yabancı 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261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644D4CB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A9C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DE51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yer alma / Parsel satın </w:t>
            </w:r>
            <w:r>
              <w:rPr>
                <w:rFonts w:ascii="Times New Roman" w:eastAsia="Times New Roman" w:hAnsi="Times New Roman" w:cs="Times New Roman"/>
                <w:i/>
              </w:rPr>
              <w:t>alma</w:t>
            </w:r>
            <w:r>
              <w:rPr>
                <w:rFonts w:ascii="Times New Roman" w:eastAsia="Times New Roman" w:hAnsi="Times New Roman" w:cs="Times New Roman"/>
              </w:rPr>
              <w:t xml:space="preserve"> talebinde bulunma tarihi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361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2BC4345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4098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0AE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Talebin geçerliliği (vazgeçti/talebi devam ediyor)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EC6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6F674974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A7C0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49FD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Fiili son durum (faaliyet gösteriyor/faaliyet göstermiyor 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58F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9B18247" w14:textId="77777777">
        <w:trPr>
          <w:trHeight w:val="6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E6AB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DF5" w14:textId="77777777" w:rsidR="00822E9A" w:rsidRDefault="00A14ED6">
            <w:pPr>
              <w:ind w:right="193"/>
            </w:pPr>
            <w:r>
              <w:rPr>
                <w:rFonts w:ascii="Times New Roman" w:eastAsia="Times New Roman" w:hAnsi="Times New Roman" w:cs="Times New Roman"/>
              </w:rPr>
              <w:t xml:space="preserve">Faaliyet gösterilen yer (yerleşim birimi/yerleşim birimi dışı il/ilçesi)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2FB1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20F0BBA1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3A1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160E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Üretim konusu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442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FE8316D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C882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5D6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Mevcut planlanan kapasite (…/ yıl) (uygun birim yazılacak 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97B8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4DACADD" w14:textId="77777777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CA9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2ED3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talep edilen parsel büyüklüğü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DAB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0C4D7B78" w14:textId="77777777">
        <w:trPr>
          <w:trHeight w:val="3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703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21FB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Projede istihdam edilecek kişi sayısı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440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0DE7D97" w14:textId="77777777">
        <w:trPr>
          <w:trHeight w:val="12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5143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054" w14:textId="77777777" w:rsidR="00822E9A" w:rsidRDefault="00A14ED6">
            <w:pPr>
              <w:spacing w:after="39"/>
            </w:pPr>
            <w:r>
              <w:rPr>
                <w:rFonts w:ascii="Times New Roman" w:eastAsia="Times New Roman" w:hAnsi="Times New Roman" w:cs="Times New Roman"/>
              </w:rPr>
              <w:t xml:space="preserve">Girdi olarak kullanılan veya kullanılacak hammadde bilgileri </w:t>
            </w:r>
          </w:p>
          <w:p w14:paraId="3E2CF7B4" w14:textId="77777777" w:rsidR="00822E9A" w:rsidRDefault="00A14ED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Cinsi </w:t>
            </w:r>
          </w:p>
          <w:p w14:paraId="5E278F47" w14:textId="77777777" w:rsidR="00822E9A" w:rsidRDefault="00A14ED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Talep miktarı (…/ yıl) (uygun birim yazılacak) </w:t>
            </w:r>
          </w:p>
          <w:p w14:paraId="2EB07D4C" w14:textId="77777777" w:rsidR="00822E9A" w:rsidRDefault="00A14ED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Temin yeri ve uzaklığı (……../il/ilçesi……..km)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92AB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718490B2" w14:textId="77777777">
        <w:trPr>
          <w:trHeight w:val="6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F108" w14:textId="77777777" w:rsidR="00822E9A" w:rsidRDefault="00A14ED6">
            <w:pPr>
              <w:spacing w:after="36"/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14:paraId="311F9E51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5E2C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Üretim miktarı (…/yıl)  (uygun birim yazılacak)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822B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691A86DC" w14:textId="77777777">
        <w:trPr>
          <w:trHeight w:val="6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FE38" w14:textId="77777777" w:rsidR="00822E9A" w:rsidRDefault="00A14ED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6011" w14:textId="77777777" w:rsidR="00822E9A" w:rsidRDefault="00A14ED6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Ara veya mamül ürünlerin satış belgeleri </w:t>
            </w:r>
          </w:p>
          <w:p w14:paraId="7B4A4F14" w14:textId="77777777" w:rsidR="00822E9A" w:rsidRDefault="00A14ED6">
            <w:r>
              <w:rPr>
                <w:rFonts w:ascii="Times New Roman" w:eastAsia="Times New Roman" w:hAnsi="Times New Roman" w:cs="Times New Roman"/>
              </w:rPr>
              <w:t xml:space="preserve">……/il/ilçesi……(…/yıl) Satış miktar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979" w14:textId="77777777" w:rsidR="00822E9A" w:rsidRDefault="00A14E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2E9A" w14:paraId="47A172F1" w14:textId="77777777">
        <w:trPr>
          <w:trHeight w:val="3739"/>
        </w:trPr>
        <w:tc>
          <w:tcPr>
            <w:tcW w:w="10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8229" w14:textId="77777777" w:rsidR="00822E9A" w:rsidRDefault="00A14ED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F2295F" w14:textId="663F70DB" w:rsidR="00822E9A" w:rsidRDefault="001E2232">
            <w:pPr>
              <w:spacing w:line="24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Çanakkale İli Ayvacık </w:t>
            </w:r>
            <w:r w:rsidR="00A14ED6">
              <w:rPr>
                <w:rFonts w:ascii="Times New Roman" w:eastAsia="Times New Roman" w:hAnsi="Times New Roman" w:cs="Times New Roman"/>
                <w:sz w:val="24"/>
              </w:rPr>
              <w:t xml:space="preserve">İlçesinde kurulan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Çanakkale Ayvacık Tarıma Dayalı İhtisas Sera (Jeotermal Kaynaklı) Organize Sanayi </w:t>
            </w:r>
            <w:r w:rsidR="00A14ED6">
              <w:rPr>
                <w:rFonts w:ascii="Times New Roman" w:eastAsia="Times New Roman" w:hAnsi="Times New Roman" w:cs="Times New Roman"/>
                <w:sz w:val="24"/>
              </w:rPr>
              <w:t>Bölgesi’nde  …..………… m</w:t>
            </w:r>
            <w:r w:rsidR="00A14ED6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="00A14ED6">
              <w:rPr>
                <w:rFonts w:ascii="Times New Roman" w:eastAsia="Times New Roman" w:hAnsi="Times New Roman" w:cs="Times New Roman"/>
                <w:sz w:val="24"/>
              </w:rPr>
              <w:t xml:space="preserve">/dekar/ alanda örtü altı bitkisel üretim konusuna uygun </w:t>
            </w:r>
            <w:r w:rsidR="00A14ED6">
              <w:rPr>
                <w:rFonts w:ascii="Times New Roman" w:eastAsia="Times New Roman" w:hAnsi="Times New Roman" w:cs="Times New Roman"/>
                <w:b/>
                <w:sz w:val="24"/>
              </w:rPr>
              <w:t>Sanayi</w:t>
            </w:r>
            <w:r w:rsidR="00A14ED6">
              <w:rPr>
                <w:rFonts w:ascii="Times New Roman" w:eastAsia="Times New Roman" w:hAnsi="Times New Roman" w:cs="Times New Roman"/>
                <w:sz w:val="24"/>
              </w:rPr>
              <w:t xml:space="preserve"> tesisi kurmak istiyorum.   </w:t>
            </w:r>
          </w:p>
          <w:p w14:paraId="512A107B" w14:textId="3DD38AA4" w:rsidR="00822E9A" w:rsidRDefault="00A14ED6">
            <w:pPr>
              <w:spacing w:line="23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 amaçla </w:t>
            </w:r>
            <w:r w:rsidR="002F061B">
              <w:rPr>
                <w:rFonts w:ascii="Times New Roman" w:eastAsia="Times New Roman" w:hAnsi="Times New Roman" w:cs="Times New Roman"/>
                <w:sz w:val="24"/>
              </w:rPr>
              <w:t>Çanakkale Ayvacık</w:t>
            </w:r>
            <w:r w:rsidR="002F06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Tarıma Dayalı İhtisas Organize Sanayi Bölgesi içerisinde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Sanayi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parselleri üzerinde …………………………………….  işletmesi kurmayı, kuruluş ve üretim aşamalarında Bakanlığın ve </w:t>
            </w:r>
            <w:r w:rsidR="00723528">
              <w:rPr>
                <w:rFonts w:ascii="Times New Roman" w:eastAsia="Times New Roman" w:hAnsi="Times New Roman" w:cs="Times New Roman"/>
                <w:sz w:val="24"/>
              </w:rPr>
              <w:t xml:space="preserve">ÇANAKKALE AYVACIK TDİOSB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yönetiminin belirleyeceği kurallara uygun hareket etmeyi taahhüt ederim. …../…../202… </w:t>
            </w:r>
          </w:p>
          <w:p w14:paraId="55C718E5" w14:textId="77777777" w:rsidR="00822E9A" w:rsidRDefault="00A14ED6">
            <w:pPr>
              <w:spacing w:after="103"/>
              <w:ind w:right="143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12FDB4" w14:textId="77777777" w:rsidR="00822E9A" w:rsidRDefault="00A14ED6">
            <w:pPr>
              <w:spacing w:after="103"/>
              <w:ind w:right="121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İMZA </w:t>
            </w:r>
          </w:p>
          <w:p w14:paraId="3D9BCD8A" w14:textId="77777777" w:rsidR="00822E9A" w:rsidRDefault="00A14ED6">
            <w:pPr>
              <w:spacing w:after="103"/>
              <w:ind w:right="6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Yetkili Ad Soyadı </w:t>
            </w:r>
          </w:p>
          <w:p w14:paraId="1D28F73C" w14:textId="77777777" w:rsidR="00822E9A" w:rsidRDefault="00A14ED6">
            <w:pPr>
              <w:ind w:right="119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Unvan </w:t>
            </w:r>
          </w:p>
        </w:tc>
      </w:tr>
    </w:tbl>
    <w:p w14:paraId="3D370E1B" w14:textId="27F98BA5" w:rsidR="00822E9A" w:rsidRDefault="00A14ED6" w:rsidP="00A14ED6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22E9A" w:rsidSect="00723528">
      <w:pgSz w:w="11904" w:h="16838"/>
      <w:pgMar w:top="289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083"/>
    <w:multiLevelType w:val="hybridMultilevel"/>
    <w:tmpl w:val="8D4AC6C4"/>
    <w:lvl w:ilvl="0" w:tplc="ED488824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EB69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4D83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A19D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E5FB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732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4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8054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2D11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9A"/>
    <w:rsid w:val="001E2232"/>
    <w:rsid w:val="002B2CAF"/>
    <w:rsid w:val="002F061B"/>
    <w:rsid w:val="00723528"/>
    <w:rsid w:val="00822E9A"/>
    <w:rsid w:val="00996DF4"/>
    <w:rsid w:val="009E6461"/>
    <w:rsid w:val="00A14ED6"/>
    <w:rsid w:val="00C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DB1"/>
  <w15:docId w15:val="{4D0A011E-B6A0-49EA-86E0-B558D95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DAMNALI</dc:creator>
  <cp:keywords/>
  <cp:lastModifiedBy>Ahmet DAMNALI</cp:lastModifiedBy>
  <cp:revision>4</cp:revision>
  <dcterms:created xsi:type="dcterms:W3CDTF">2024-04-15T06:47:00Z</dcterms:created>
  <dcterms:modified xsi:type="dcterms:W3CDTF">2024-04-15T09:25:00Z</dcterms:modified>
</cp:coreProperties>
</file>